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D6E" w:rsidRPr="00923D6E" w:rsidRDefault="00923D6E" w:rsidP="00923D6E">
      <w:pPr>
        <w:widowControl/>
        <w:shd w:val="clear" w:color="auto" w:fill="FFFFFF"/>
        <w:jc w:val="center"/>
        <w:outlineLvl w:val="0"/>
        <w:rPr>
          <w:rFonts w:ascii="Tahoma" w:eastAsia="宋体" w:hAnsi="Tahoma" w:cs="Tahoma"/>
          <w:b/>
          <w:bCs/>
          <w:color w:val="595959"/>
          <w:kern w:val="36"/>
          <w:sz w:val="30"/>
          <w:szCs w:val="30"/>
        </w:rPr>
      </w:pPr>
      <w:r w:rsidRPr="00923D6E">
        <w:rPr>
          <w:rFonts w:ascii="Tahoma" w:eastAsia="宋体" w:hAnsi="Tahoma" w:cs="Tahoma"/>
          <w:b/>
          <w:bCs/>
          <w:color w:val="595959"/>
          <w:kern w:val="36"/>
          <w:sz w:val="30"/>
          <w:szCs w:val="30"/>
        </w:rPr>
        <w:t>2016</w:t>
      </w:r>
      <w:r w:rsidRPr="00923D6E">
        <w:rPr>
          <w:rFonts w:ascii="Tahoma" w:eastAsia="宋体" w:hAnsi="Tahoma" w:cs="Tahoma"/>
          <w:b/>
          <w:bCs/>
          <w:color w:val="595959"/>
          <w:kern w:val="36"/>
          <w:sz w:val="30"/>
          <w:szCs w:val="30"/>
        </w:rPr>
        <w:t>年杭州第十四中学康桥校区录取名单</w:t>
      </w:r>
    </w:p>
    <w:tbl>
      <w:tblPr>
        <w:tblW w:w="282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2"/>
        <w:gridCol w:w="808"/>
        <w:gridCol w:w="740"/>
      </w:tblGrid>
      <w:tr w:rsidR="00923D6E" w:rsidRPr="00923D6E" w:rsidTr="00923D6E">
        <w:trPr>
          <w:trHeight w:val="204"/>
          <w:tblCellSpacing w:w="0" w:type="dxa"/>
        </w:trPr>
        <w:tc>
          <w:tcPr>
            <w:tcW w:w="1284" w:type="dxa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准考证号</w:t>
            </w:r>
          </w:p>
        </w:tc>
        <w:tc>
          <w:tcPr>
            <w:tcW w:w="768" w:type="dxa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姓名</w:t>
            </w:r>
          </w:p>
        </w:tc>
        <w:tc>
          <w:tcPr>
            <w:tcW w:w="768" w:type="dxa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性别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周雨欣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沙一洲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冯雨燕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160XXX501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赵伊静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卓美娜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马佳辰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程吉安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章一帆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刘浩楠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161XXX186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王丽莎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吴林玮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徐泽隆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王一凡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王羿文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王璐佳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方圆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江欣雨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朱子宇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谢梓婷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林子诚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凌辰悦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刘诚远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嵇晓亮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王川绮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黄佳意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汪世源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周晨辰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楼俊毅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余奕霖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谢惠珂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160XXX377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周鸣远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郭浩辰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陆峥嵘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汪康琳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潘钱睿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齐加茜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樊嘉龙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160XXX522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李泽昊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孔曾赟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陈艳彦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王逸豪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孙弈晨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张麒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胡江雪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王天杰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叶浩林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葛懿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洪雯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范可妮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杨歆熠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王莞清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金耀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詹玟瑾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冯琳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阮泽军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陈至真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刘纯维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吴震涛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李晓宇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160XXX664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张明蔚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钱宇欣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160XXX257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张斐斐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朱淇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李杭超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郭南秀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周亦奇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余泽楷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王玮健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刘明达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吴骁楠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金余聪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周润泽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陈瑞清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戴世超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曹勤妍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洪凡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冯哲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冯晨翀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钱奕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何宇衡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蒋心怡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范佳鹏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季锴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郑诗雨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陈雨辰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金依晨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许闻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金烽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张纪平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160XXX574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林志衡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160XXX549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钟楚越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刘志强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160XXX526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尹含章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叶羽圣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郭凯妮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张文韬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吴浩宇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柯梦萍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郑佳妮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顾宇珏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黄龙文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郭展帆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杨逸楠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葛浩南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葛羽桐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赵展鹏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滕淑冰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尤奕琳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严淇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冯学阳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董逸菲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王彬涛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俞洁仪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陈一阳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陈楚越子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林家睿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王佳祺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高霓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160XXX690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沈闻悦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宋泽凯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160XXX177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张天玮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侯重洋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何海燕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汤芷恬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葛天辰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沈静茹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黄新约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李润瑶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刘佳怡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强昱源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阙诗奇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郑智敏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蒋恩泽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丁颀然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朱明洁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董俊杰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宫亦鸣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沈欣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160XXX521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何雨辰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包晗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姜祎婷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郑伊彤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李星浩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161XXX430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黄子昕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金燕燕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魏闻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周一加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吴晓凤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161XXX429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方怡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160XXX520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钟振航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叶曼如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160XXX089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王希宁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许悦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王文豪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161XXX256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李杭亮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161XXX405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谭添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周绮妍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施正男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魏浩南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陈懿勋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孟真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傅洁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蒋瑜杨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160XXX511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叶建麟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王本庆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郑张瑞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洪宇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史勘霆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陈心池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张泽玥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160XXX541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胡斯屿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俞昊男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金可意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胡梦瑶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王运平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刘艺琳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徐鹏宇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马添华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杭嘉琪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张熙知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王颜鹏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郭晓凡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王佳琪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160XXX252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贾如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高欢娜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杨子晴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阮辰予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董墨怡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姜雨晴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邱陈豪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徐彦欣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朱佳依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叶超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喻昊岚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应俊杰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马溢甜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郏茹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160XXX507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刘天予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陈卓彦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崔嘉昊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杨梦婕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巫世杰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陈思哲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杨欣雨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王润彬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周亦可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肖楚越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张阳柠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潘颖馨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王纪元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洪梦旭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韩瑞轩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陈佳文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唐凌杰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井大伟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160XXX279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周奕阳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鄢章凌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徐若瑄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翟天镕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刘林佳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孔玥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饶思源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黄陈奕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张宇豪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杨晓宇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严宇轩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虞辰渊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范翼州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马轶鹏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胡峥洋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罗丹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祝昀森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石慕言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赵逸安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李欣瑜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余菲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汪雨川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赵毓聪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戴乐玲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郑皓一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方俊豪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杨涛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叶璋莛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160XXX658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陈宇轩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尤之源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劳英杰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赵雨婷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160XXX121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高奕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胡奕扬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周晨浩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董昊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160XXX510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范吴栩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苏琪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160XXX523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洪昕豪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许雨嫣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汪小佳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宋治霖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柳睿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施皓燃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王钰颖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沈敖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王冠华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卢芸芸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卢灿灿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王奕涵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朱奕韬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毛怡玥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刘哲铭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程天健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160XXX641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俞心玥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饶斯冉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张紫琪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张腾远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顾捷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潘王佳意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160XXX068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叶柯沁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胡宇轩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李怡凌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卢浩翔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朱颖杰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洪瑾雯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高天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朱凯笛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陈子琪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陈博轶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刘敏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毛健伟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张子悦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俞婷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160XXX518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陈鹏宇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吴可欣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俞剀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孙珑轶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林正男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吴鹏杰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付炅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蒋朝宇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宋泽诚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章朱凌云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毛绮文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杨晓凡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张上彦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张一佳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詹舒涵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王开毅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923D6E" w:rsidRPr="00923D6E" w:rsidTr="00923D6E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丁婉青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3D6E" w:rsidRPr="00923D6E" w:rsidRDefault="00923D6E" w:rsidP="00923D6E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923D6E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</w:tbl>
    <w:p w:rsidR="00F4461F" w:rsidRPr="00923D6E" w:rsidRDefault="00F4461F">
      <w:bookmarkStart w:id="0" w:name="_GoBack"/>
      <w:bookmarkEnd w:id="0"/>
    </w:p>
    <w:sectPr w:rsidR="00F4461F" w:rsidRPr="00923D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B1F"/>
    <w:rsid w:val="00763B1F"/>
    <w:rsid w:val="00923D6E"/>
    <w:rsid w:val="00F4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BEECD8-5728-4311-A40A-6EB22CED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23D6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23D6E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5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818</Words>
  <Characters>4667</Characters>
  <Application>Microsoft Office Word</Application>
  <DocSecurity>0</DocSecurity>
  <Lines>38</Lines>
  <Paragraphs>10</Paragraphs>
  <ScaleCrop>false</ScaleCrop>
  <Company/>
  <LinksUpToDate>false</LinksUpToDate>
  <CharactersWithSpaces>5475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cc</cp:lastModifiedBy>
  <cp:revision>3</cp:revision>
  <dcterms:created xsi:type="dcterms:W3CDTF">2016-07-01T01:55:00Z</dcterms:created>
  <dcterms:modified xsi:type="dcterms:W3CDTF">2016-07-01T01:56:00Z</dcterms:modified>
</cp:coreProperties>
</file>